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683B" w14:textId="77777777" w:rsidR="00994E02" w:rsidRDefault="009C4308" w:rsidP="009C4308">
      <w:pPr>
        <w:spacing w:line="240" w:lineRule="auto"/>
        <w:jc w:val="center"/>
        <w:rPr>
          <w:b/>
          <w:sz w:val="28"/>
          <w:szCs w:val="28"/>
        </w:rPr>
      </w:pPr>
      <w:r w:rsidRPr="009C4308">
        <w:rPr>
          <w:b/>
          <w:sz w:val="28"/>
          <w:szCs w:val="28"/>
        </w:rPr>
        <w:t>INFORMACJA O WYBORZE OFERTY</w:t>
      </w:r>
    </w:p>
    <w:p w14:paraId="429D94D9" w14:textId="23BA4AE0" w:rsidR="009C4308" w:rsidRPr="00C81833" w:rsidRDefault="009C4308" w:rsidP="009C4308">
      <w:pPr>
        <w:spacing w:line="240" w:lineRule="auto"/>
        <w:jc w:val="center"/>
        <w:rPr>
          <w:i/>
          <w:sz w:val="24"/>
          <w:szCs w:val="24"/>
        </w:rPr>
      </w:pPr>
      <w:r w:rsidRPr="00C81833">
        <w:rPr>
          <w:i/>
          <w:sz w:val="24"/>
          <w:szCs w:val="24"/>
        </w:rPr>
        <w:t xml:space="preserve">Do zapytania ofertowego z dnia </w:t>
      </w:r>
      <w:r w:rsidR="00331D5A">
        <w:t>17.04.2024 r.</w:t>
      </w:r>
    </w:p>
    <w:p w14:paraId="32641483" w14:textId="77777777" w:rsidR="009C4308" w:rsidRPr="00F24C34" w:rsidRDefault="009C4308" w:rsidP="009C430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24C34">
        <w:rPr>
          <w:b/>
          <w:sz w:val="24"/>
          <w:szCs w:val="24"/>
        </w:rPr>
        <w:t>Jednostka zamawiająca:</w:t>
      </w:r>
      <w:r w:rsidR="009D196E" w:rsidRPr="00F24C34">
        <w:rPr>
          <w:b/>
          <w:sz w:val="24"/>
          <w:szCs w:val="24"/>
        </w:rPr>
        <w:t xml:space="preserve"> </w:t>
      </w:r>
      <w:r w:rsidR="009D196E" w:rsidRPr="00F24C34">
        <w:rPr>
          <w:sz w:val="24"/>
          <w:szCs w:val="24"/>
        </w:rPr>
        <w:t>Centrum Sportu i Rekreacji Politechniki Krakowskiej</w:t>
      </w:r>
      <w:r w:rsidR="009D196E" w:rsidRPr="00F24C34">
        <w:rPr>
          <w:b/>
          <w:sz w:val="24"/>
          <w:szCs w:val="24"/>
        </w:rPr>
        <w:t>.</w:t>
      </w:r>
    </w:p>
    <w:p w14:paraId="4473AA99" w14:textId="77777777" w:rsidR="009C4308" w:rsidRPr="00F24C34" w:rsidRDefault="009C4308" w:rsidP="009C4308">
      <w:pPr>
        <w:pStyle w:val="Akapitzlist"/>
        <w:spacing w:line="240" w:lineRule="auto"/>
        <w:rPr>
          <w:b/>
          <w:sz w:val="24"/>
          <w:szCs w:val="24"/>
        </w:rPr>
      </w:pPr>
    </w:p>
    <w:p w14:paraId="24649496" w14:textId="77777777" w:rsidR="00F24C34" w:rsidRPr="00F24C34" w:rsidRDefault="009C4308" w:rsidP="00F24C34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24C34">
        <w:rPr>
          <w:b/>
          <w:sz w:val="24"/>
          <w:szCs w:val="24"/>
        </w:rPr>
        <w:t xml:space="preserve">Przedmiot zamówienia: </w:t>
      </w:r>
      <w:r w:rsidR="00456E2F" w:rsidRPr="00F24C34">
        <w:rPr>
          <w:b/>
          <w:sz w:val="24"/>
          <w:szCs w:val="24"/>
        </w:rPr>
        <w:t xml:space="preserve"> </w:t>
      </w:r>
    </w:p>
    <w:p w14:paraId="41A512A3" w14:textId="3CD73370" w:rsidR="00F24C34" w:rsidRDefault="00837208" w:rsidP="00F24C34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Obsługa recepcji i prowadzenia instruktarzy treningowych na obiekcie Centrum Sportu i Rekreacji Politechniki Krakowskiej</w:t>
      </w:r>
      <w:r w:rsidR="00F24C34" w:rsidRPr="00F24C34">
        <w:rPr>
          <w:sz w:val="24"/>
          <w:szCs w:val="24"/>
        </w:rPr>
        <w:t xml:space="preserve"> Siłowni</w:t>
      </w:r>
      <w:r>
        <w:rPr>
          <w:sz w:val="24"/>
          <w:szCs w:val="24"/>
        </w:rPr>
        <w:t>a</w:t>
      </w:r>
      <w:r w:rsidR="00F24C34" w:rsidRPr="00F24C34">
        <w:rPr>
          <w:sz w:val="24"/>
          <w:szCs w:val="24"/>
        </w:rPr>
        <w:t xml:space="preserve"> DS-4 przy ul. Skarżyńskiego 9 w Krakowie –  </w:t>
      </w:r>
      <w:r w:rsidR="00075997">
        <w:rPr>
          <w:sz w:val="24"/>
          <w:szCs w:val="24"/>
        </w:rPr>
        <w:t>2</w:t>
      </w:r>
      <w:r w:rsidR="00F24C34" w:rsidRPr="00F24C34">
        <w:rPr>
          <w:sz w:val="24"/>
          <w:szCs w:val="24"/>
        </w:rPr>
        <w:t xml:space="preserve"> stanowisk</w:t>
      </w:r>
      <w:r w:rsidR="00075997">
        <w:rPr>
          <w:sz w:val="24"/>
          <w:szCs w:val="24"/>
        </w:rPr>
        <w:t>a</w:t>
      </w:r>
      <w:r w:rsidR="00F24C34" w:rsidRPr="00F24C34">
        <w:rPr>
          <w:sz w:val="24"/>
          <w:szCs w:val="24"/>
        </w:rPr>
        <w:t>.</w:t>
      </w:r>
    </w:p>
    <w:p w14:paraId="74C8D060" w14:textId="77777777" w:rsidR="00F24C34" w:rsidRDefault="00F24C34" w:rsidP="00F24C34">
      <w:pPr>
        <w:pStyle w:val="Akapitzlist"/>
        <w:spacing w:line="240" w:lineRule="auto"/>
        <w:rPr>
          <w:sz w:val="24"/>
          <w:szCs w:val="24"/>
        </w:rPr>
      </w:pPr>
    </w:p>
    <w:p w14:paraId="56EEF8EC" w14:textId="77777777" w:rsidR="00F24C34" w:rsidRDefault="009C4308" w:rsidP="00F24C34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24C34">
        <w:rPr>
          <w:b/>
          <w:sz w:val="24"/>
          <w:szCs w:val="24"/>
        </w:rPr>
        <w:t xml:space="preserve">Najkorzystniejsza oferta: </w:t>
      </w:r>
    </w:p>
    <w:p w14:paraId="28D04DED" w14:textId="1B15A329" w:rsidR="00F24C34" w:rsidRPr="00F24C34" w:rsidRDefault="00331D5A" w:rsidP="00F24C34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Kazak</w:t>
      </w:r>
      <w:proofErr w:type="spellEnd"/>
      <w:r w:rsidR="00837208">
        <w:rPr>
          <w:sz w:val="24"/>
          <w:szCs w:val="24"/>
        </w:rPr>
        <w:t xml:space="preserve"> – 75 pkt., </w:t>
      </w:r>
      <w:r w:rsidR="00F24C34">
        <w:rPr>
          <w:sz w:val="24"/>
          <w:szCs w:val="24"/>
        </w:rPr>
        <w:t>Tomasz Soroka</w:t>
      </w:r>
      <w:r w:rsidR="00C547EF">
        <w:rPr>
          <w:sz w:val="24"/>
          <w:szCs w:val="24"/>
        </w:rPr>
        <w:t xml:space="preserve"> – </w:t>
      </w:r>
      <w:r w:rsidR="00837208">
        <w:rPr>
          <w:sz w:val="24"/>
          <w:szCs w:val="24"/>
        </w:rPr>
        <w:t>75</w:t>
      </w:r>
      <w:r w:rsidR="00C547EF">
        <w:rPr>
          <w:sz w:val="24"/>
          <w:szCs w:val="24"/>
        </w:rPr>
        <w:t xml:space="preserve"> pkt.</w:t>
      </w:r>
      <w:r w:rsidR="00075997">
        <w:rPr>
          <w:sz w:val="24"/>
          <w:szCs w:val="24"/>
        </w:rPr>
        <w:t xml:space="preserve">, </w:t>
      </w:r>
    </w:p>
    <w:p w14:paraId="5A4A4EEB" w14:textId="77777777" w:rsidR="00F24C34" w:rsidRPr="00F24C34" w:rsidRDefault="00F24C34" w:rsidP="00F24C34">
      <w:pPr>
        <w:pStyle w:val="Akapitzlist"/>
        <w:spacing w:line="240" w:lineRule="auto"/>
        <w:rPr>
          <w:b/>
          <w:sz w:val="24"/>
          <w:szCs w:val="24"/>
        </w:rPr>
      </w:pPr>
    </w:p>
    <w:p w14:paraId="6FC274B2" w14:textId="047DEFED" w:rsidR="00CF7CFD" w:rsidRPr="00CF7CFD" w:rsidRDefault="00CF7CFD" w:rsidP="009C4308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Uzasadnienie: </w:t>
      </w:r>
      <w:r w:rsidRPr="00CF7CFD">
        <w:rPr>
          <w:sz w:val="24"/>
          <w:szCs w:val="24"/>
        </w:rPr>
        <w:t>W</w:t>
      </w:r>
      <w:r>
        <w:rPr>
          <w:sz w:val="24"/>
          <w:szCs w:val="24"/>
        </w:rPr>
        <w:t xml:space="preserve"> odpowiedzi na zapytani</w:t>
      </w:r>
      <w:r w:rsidR="008A5714">
        <w:rPr>
          <w:sz w:val="24"/>
          <w:szCs w:val="24"/>
        </w:rPr>
        <w:t>e ofertowe wpłynęł</w:t>
      </w:r>
      <w:r w:rsidR="00075997">
        <w:rPr>
          <w:sz w:val="24"/>
          <w:szCs w:val="24"/>
        </w:rPr>
        <w:t>o</w:t>
      </w:r>
      <w:r w:rsidR="008A5714">
        <w:rPr>
          <w:sz w:val="24"/>
          <w:szCs w:val="24"/>
        </w:rPr>
        <w:t xml:space="preserve"> </w:t>
      </w:r>
      <w:r w:rsidR="00331D5A">
        <w:rPr>
          <w:sz w:val="24"/>
          <w:szCs w:val="24"/>
        </w:rPr>
        <w:t>2</w:t>
      </w:r>
      <w:r w:rsidR="008A5714">
        <w:rPr>
          <w:sz w:val="24"/>
          <w:szCs w:val="24"/>
        </w:rPr>
        <w:t xml:space="preserve"> ofert</w:t>
      </w:r>
      <w:r w:rsidR="00331D5A">
        <w:rPr>
          <w:sz w:val="24"/>
          <w:szCs w:val="24"/>
        </w:rPr>
        <w:t>y</w:t>
      </w:r>
      <w:r w:rsidR="008A5714">
        <w:rPr>
          <w:sz w:val="24"/>
          <w:szCs w:val="24"/>
        </w:rPr>
        <w:t>. W</w:t>
      </w:r>
      <w:r>
        <w:rPr>
          <w:sz w:val="24"/>
          <w:szCs w:val="24"/>
        </w:rPr>
        <w:t xml:space="preserve">szystkie spełniają wymagania Zamawiającego zgodnie z opisem z zapytania ofertowego. </w:t>
      </w:r>
    </w:p>
    <w:p w14:paraId="1203BD03" w14:textId="77777777" w:rsidR="00CF7CFD" w:rsidRPr="00CF7CFD" w:rsidRDefault="00CF7CFD" w:rsidP="00CF7CFD">
      <w:pPr>
        <w:pStyle w:val="Akapitzlist"/>
        <w:rPr>
          <w:b/>
          <w:sz w:val="24"/>
          <w:szCs w:val="24"/>
        </w:rPr>
      </w:pPr>
    </w:p>
    <w:p w14:paraId="3476E8BE" w14:textId="77777777" w:rsidR="00075997" w:rsidRDefault="00075997" w:rsidP="00075997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50CB93E5" w14:textId="77777777" w:rsidR="00075997" w:rsidRDefault="00075997" w:rsidP="00075997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Prowadzący postępowanie</w:t>
      </w:r>
    </w:p>
    <w:p w14:paraId="2CF58DFC" w14:textId="77777777" w:rsidR="00CF7CFD" w:rsidRPr="00075997" w:rsidRDefault="00075997" w:rsidP="00075997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Piotr Laskowski</w:t>
      </w:r>
    </w:p>
    <w:p w14:paraId="6354D58F" w14:textId="77777777" w:rsidR="00075997" w:rsidRPr="00075997" w:rsidRDefault="00075997" w:rsidP="0007599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075997" w:rsidRPr="00075997" w:rsidSect="0099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5502"/>
    <w:multiLevelType w:val="hybridMultilevel"/>
    <w:tmpl w:val="BE20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08"/>
    <w:rsid w:val="00027731"/>
    <w:rsid w:val="00075997"/>
    <w:rsid w:val="001867D5"/>
    <w:rsid w:val="00331D5A"/>
    <w:rsid w:val="00456E2F"/>
    <w:rsid w:val="004F2CCE"/>
    <w:rsid w:val="00562E90"/>
    <w:rsid w:val="00837208"/>
    <w:rsid w:val="008A5714"/>
    <w:rsid w:val="00994E02"/>
    <w:rsid w:val="009C4308"/>
    <w:rsid w:val="009D196E"/>
    <w:rsid w:val="00A66344"/>
    <w:rsid w:val="00B03E55"/>
    <w:rsid w:val="00C3390B"/>
    <w:rsid w:val="00C547EF"/>
    <w:rsid w:val="00C81833"/>
    <w:rsid w:val="00CF7CFD"/>
    <w:rsid w:val="00DA77FF"/>
    <w:rsid w:val="00EA6FA2"/>
    <w:rsid w:val="00F24C34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ACF"/>
  <w15:docId w15:val="{C53C095E-80C3-423A-AAD9-0D64FF0B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E02"/>
  </w:style>
  <w:style w:type="paragraph" w:styleId="Nagwek3">
    <w:name w:val="heading 3"/>
    <w:basedOn w:val="Normalny"/>
    <w:next w:val="Normalny"/>
    <w:link w:val="Nagwek3Znak"/>
    <w:uiPriority w:val="99"/>
    <w:qFormat/>
    <w:rsid w:val="009C43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0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9C4308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 PK</dc:creator>
  <cp:lastModifiedBy>CSiR</cp:lastModifiedBy>
  <cp:revision>7</cp:revision>
  <cp:lastPrinted>2024-04-29T07:56:00Z</cp:lastPrinted>
  <dcterms:created xsi:type="dcterms:W3CDTF">2021-03-02T07:40:00Z</dcterms:created>
  <dcterms:modified xsi:type="dcterms:W3CDTF">2024-04-29T08:14:00Z</dcterms:modified>
</cp:coreProperties>
</file>